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E4608" w14:textId="28C02456" w:rsidR="002B0541" w:rsidRPr="000D61FB" w:rsidRDefault="002B0541" w:rsidP="008746ED">
      <w:pPr>
        <w:tabs>
          <w:tab w:val="left" w:pos="5670"/>
        </w:tabs>
        <w:spacing w:line="280" w:lineRule="exact"/>
        <w:ind w:right="4678"/>
        <w:rPr>
          <w:rFonts w:ascii="Times New Roman" w:hAnsi="Times New Roman"/>
          <w:b/>
          <w:sz w:val="30"/>
          <w:szCs w:val="30"/>
        </w:rPr>
      </w:pPr>
      <w:r w:rsidRPr="000D61FB">
        <w:rPr>
          <w:rFonts w:ascii="Times New Roman" w:hAnsi="Times New Roman"/>
          <w:b/>
          <w:sz w:val="30"/>
          <w:szCs w:val="30"/>
        </w:rPr>
        <w:t>С</w:t>
      </w:r>
      <w:r w:rsidR="005F1482">
        <w:rPr>
          <w:rFonts w:ascii="Times New Roman" w:hAnsi="Times New Roman"/>
          <w:b/>
          <w:sz w:val="30"/>
          <w:szCs w:val="30"/>
        </w:rPr>
        <w:t>ОСТАВ</w:t>
      </w:r>
      <w:r w:rsidRPr="000D61FB">
        <w:rPr>
          <w:rFonts w:ascii="Times New Roman" w:hAnsi="Times New Roman"/>
          <w:b/>
          <w:sz w:val="30"/>
          <w:szCs w:val="30"/>
        </w:rPr>
        <w:t xml:space="preserve"> </w:t>
      </w:r>
    </w:p>
    <w:p w14:paraId="17F069DC" w14:textId="775E6D09" w:rsidR="002B0541" w:rsidRPr="00EF5468" w:rsidRDefault="002D36B3" w:rsidP="00EF5468">
      <w:pPr>
        <w:spacing w:line="280" w:lineRule="exact"/>
        <w:ind w:right="4109"/>
        <w:jc w:val="both"/>
        <w:rPr>
          <w:rFonts w:ascii="Times New Roman" w:hAnsi="Times New Roman"/>
          <w:b/>
          <w:sz w:val="30"/>
          <w:szCs w:val="30"/>
        </w:rPr>
      </w:pPr>
      <w:r w:rsidRPr="004B408B">
        <w:rPr>
          <w:rFonts w:ascii="Times New Roman" w:hAnsi="Times New Roman"/>
          <w:sz w:val="30"/>
          <w:szCs w:val="30"/>
        </w:rPr>
        <w:t xml:space="preserve">комитета БелТПП </w:t>
      </w:r>
      <w:r w:rsidR="008B713C" w:rsidRPr="004B408B">
        <w:rPr>
          <w:rFonts w:ascii="Times New Roman" w:hAnsi="Times New Roman"/>
          <w:sz w:val="30"/>
          <w:szCs w:val="30"/>
        </w:rPr>
        <w:t>по</w:t>
      </w:r>
      <w:r w:rsidR="00F531BF" w:rsidRPr="004B408B">
        <w:rPr>
          <w:rFonts w:ascii="Times New Roman" w:hAnsi="Times New Roman"/>
          <w:sz w:val="30"/>
          <w:szCs w:val="30"/>
        </w:rPr>
        <w:t xml:space="preserve"> выставочно-ярмарочной и </w:t>
      </w:r>
      <w:r w:rsidR="005428D7" w:rsidRPr="004B408B">
        <w:rPr>
          <w:rFonts w:ascii="Times New Roman" w:hAnsi="Times New Roman"/>
          <w:sz w:val="30"/>
          <w:szCs w:val="30"/>
        </w:rPr>
        <w:t>конгрес</w:t>
      </w:r>
      <w:r w:rsidR="00430A3C" w:rsidRPr="004B408B">
        <w:rPr>
          <w:rFonts w:ascii="Times New Roman" w:hAnsi="Times New Roman"/>
          <w:sz w:val="30"/>
          <w:szCs w:val="30"/>
          <w:lang w:val="en-US"/>
        </w:rPr>
        <w:t>c</w:t>
      </w:r>
      <w:r w:rsidR="00F531BF" w:rsidRPr="004B408B">
        <w:rPr>
          <w:rFonts w:ascii="Times New Roman" w:hAnsi="Times New Roman"/>
          <w:sz w:val="30"/>
          <w:szCs w:val="30"/>
        </w:rPr>
        <w:t>ной деятельности</w:t>
      </w:r>
      <w:r w:rsidR="00172021" w:rsidRPr="004B408B">
        <w:rPr>
          <w:rFonts w:ascii="Times New Roman" w:hAnsi="Times New Roman"/>
          <w:sz w:val="30"/>
          <w:szCs w:val="30"/>
        </w:rPr>
        <w:t xml:space="preserve"> </w:t>
      </w:r>
    </w:p>
    <w:p w14:paraId="7E3575E0" w14:textId="633D4135" w:rsidR="00DF1891" w:rsidRDefault="00DF1891" w:rsidP="008746ED">
      <w:pPr>
        <w:tabs>
          <w:tab w:val="left" w:pos="6521"/>
        </w:tabs>
        <w:spacing w:line="280" w:lineRule="exact"/>
        <w:ind w:right="3117"/>
        <w:rPr>
          <w:rFonts w:ascii="Times New Roman" w:hAnsi="Times New Roman"/>
          <w:b/>
          <w:sz w:val="30"/>
          <w:szCs w:val="30"/>
        </w:rPr>
      </w:pPr>
    </w:p>
    <w:p w14:paraId="24B9E811" w14:textId="77777777" w:rsidR="007E05FA" w:rsidRDefault="007E05FA" w:rsidP="008746ED">
      <w:pPr>
        <w:tabs>
          <w:tab w:val="left" w:pos="6521"/>
        </w:tabs>
        <w:spacing w:line="280" w:lineRule="exact"/>
        <w:ind w:right="3117"/>
        <w:rPr>
          <w:rFonts w:ascii="Times New Roman" w:hAnsi="Times New Roman"/>
          <w:b/>
          <w:sz w:val="30"/>
          <w:szCs w:val="3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83"/>
        <w:gridCol w:w="5387"/>
      </w:tblGrid>
      <w:tr w:rsidR="007E05FA" w:rsidRPr="00FC6267" w14:paraId="37236F64" w14:textId="77777777" w:rsidTr="001538DC">
        <w:trPr>
          <w:trHeight w:val="900"/>
        </w:trPr>
        <w:tc>
          <w:tcPr>
            <w:tcW w:w="709" w:type="dxa"/>
            <w:shd w:val="clear" w:color="auto" w:fill="auto"/>
          </w:tcPr>
          <w:p w14:paraId="12EF245A" w14:textId="77777777" w:rsidR="007E05FA" w:rsidRPr="00634ECB" w:rsidRDefault="007E05FA" w:rsidP="00BF1066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0F88BBA" w14:textId="67A7ABB2" w:rsidR="00B63CB6" w:rsidRDefault="00B63CB6" w:rsidP="00BF1066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МАЛИНОВСКАЯ</w:t>
            </w:r>
          </w:p>
          <w:p w14:paraId="7B5243DE" w14:textId="7A151809" w:rsidR="007E05FA" w:rsidRDefault="00B63CB6" w:rsidP="00BF1066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Елена Сергеевна</w:t>
            </w:r>
          </w:p>
        </w:tc>
        <w:tc>
          <w:tcPr>
            <w:tcW w:w="283" w:type="dxa"/>
            <w:shd w:val="clear" w:color="auto" w:fill="auto"/>
          </w:tcPr>
          <w:p w14:paraId="1E029E2D" w14:textId="2672C5CD" w:rsidR="007E05FA" w:rsidRPr="00FC6267" w:rsidRDefault="00B63CB6" w:rsidP="00BF1066">
            <w:pPr>
              <w:spacing w:line="280" w:lineRule="exac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657AE802" w14:textId="19D32027" w:rsidR="007E05FA" w:rsidRDefault="00B63CB6" w:rsidP="00BF1066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председателя БелТПП (</w:t>
            </w:r>
            <w:r w:rsidR="009D4BC2" w:rsidRPr="00B63CB6">
              <w:rPr>
                <w:rFonts w:ascii="Times New Roman" w:hAnsi="Times New Roman"/>
                <w:sz w:val="30"/>
                <w:szCs w:val="30"/>
              </w:rPr>
              <w:t>председатель</w:t>
            </w:r>
            <w:r w:rsidR="007E05FA" w:rsidRPr="00B63CB6">
              <w:rPr>
                <w:rFonts w:ascii="Times New Roman" w:hAnsi="Times New Roman"/>
                <w:sz w:val="30"/>
                <w:szCs w:val="30"/>
              </w:rPr>
              <w:t xml:space="preserve"> комитета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9D4BC2" w:rsidRPr="00FC6267" w14:paraId="35C88FAB" w14:textId="77777777" w:rsidTr="001538DC">
        <w:trPr>
          <w:trHeight w:val="900"/>
        </w:trPr>
        <w:tc>
          <w:tcPr>
            <w:tcW w:w="709" w:type="dxa"/>
            <w:shd w:val="clear" w:color="auto" w:fill="auto"/>
          </w:tcPr>
          <w:p w14:paraId="7D5E5DF1" w14:textId="77777777" w:rsidR="009D4BC2" w:rsidRPr="00634ECB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5DF17AA" w14:textId="77777777" w:rsidR="009D4BC2" w:rsidRPr="00667C99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  <w:lang w:val="en-US"/>
              </w:rPr>
            </w:pPr>
            <w:r w:rsidRPr="00667C99">
              <w:rPr>
                <w:rFonts w:ascii="Times New Roman" w:hAnsi="Times New Roman"/>
                <w:bCs/>
                <w:sz w:val="30"/>
                <w:szCs w:val="30"/>
              </w:rPr>
              <w:t>КУРАШ</w:t>
            </w:r>
          </w:p>
          <w:p w14:paraId="2846E6E8" w14:textId="1A9BA17D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 w:rsidRPr="00667C99">
              <w:rPr>
                <w:rFonts w:ascii="Times New Roman" w:hAnsi="Times New Roman"/>
                <w:bCs/>
                <w:sz w:val="30"/>
                <w:szCs w:val="30"/>
              </w:rPr>
              <w:t>Наталья Валерьевна</w:t>
            </w:r>
          </w:p>
        </w:tc>
        <w:tc>
          <w:tcPr>
            <w:tcW w:w="283" w:type="dxa"/>
            <w:shd w:val="clear" w:color="auto" w:fill="auto"/>
          </w:tcPr>
          <w:p w14:paraId="43150B9A" w14:textId="5F8EEBE2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0520E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5192DFC3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</w:rPr>
              <w:t>директор выставочного унитарного предприятия «Белинтерэкспо» БелТПП</w:t>
            </w:r>
            <w:r w:rsidRPr="009D4BC2">
              <w:rPr>
                <w:rFonts w:ascii="Times New Roman" w:hAnsi="Times New Roman"/>
                <w:spacing w:val="-6"/>
                <w:sz w:val="30"/>
                <w:szCs w:val="30"/>
              </w:rPr>
              <w:t xml:space="preserve"> (</w:t>
            </w:r>
            <w:r>
              <w:rPr>
                <w:rFonts w:ascii="Times New Roman" w:hAnsi="Times New Roman"/>
                <w:spacing w:val="-6"/>
                <w:sz w:val="30"/>
                <w:szCs w:val="30"/>
              </w:rPr>
              <w:t>заместитель председателя комитета)</w:t>
            </w:r>
          </w:p>
          <w:p w14:paraId="196AEB10" w14:textId="0AEB7418" w:rsidR="009D4BC2" w:rsidRP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</w:tr>
      <w:tr w:rsidR="009D4BC2" w:rsidRPr="00FC6267" w14:paraId="25F374A4" w14:textId="77777777" w:rsidTr="001538DC">
        <w:trPr>
          <w:trHeight w:val="900"/>
        </w:trPr>
        <w:tc>
          <w:tcPr>
            <w:tcW w:w="709" w:type="dxa"/>
            <w:shd w:val="clear" w:color="auto" w:fill="auto"/>
          </w:tcPr>
          <w:p w14:paraId="13E27D66" w14:textId="77777777" w:rsidR="009D4BC2" w:rsidRPr="00634ECB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8420D0F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 w:rsidRPr="007E05FA">
              <w:rPr>
                <w:rFonts w:ascii="Times New Roman" w:hAnsi="Times New Roman"/>
                <w:bCs/>
                <w:sz w:val="30"/>
                <w:szCs w:val="30"/>
              </w:rPr>
              <w:t>ГОЛОВАРЕВ Александр Тимофеевич</w:t>
            </w:r>
          </w:p>
          <w:p w14:paraId="72F17C4E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53ABCC4" w14:textId="48FBDAE8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6B0FCDFE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департамента международного сотрудничества и выставочной деятельности БелТПП (секретарь совета)</w:t>
            </w:r>
          </w:p>
          <w:p w14:paraId="29686B91" w14:textId="7695893C" w:rsidR="009D4BC2" w:rsidRPr="007E05FA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</w:tr>
      <w:tr w:rsidR="009D4BC2" w:rsidRPr="00FC6267" w14:paraId="1E57C6D8" w14:textId="77777777" w:rsidTr="001538DC">
        <w:trPr>
          <w:trHeight w:val="900"/>
        </w:trPr>
        <w:tc>
          <w:tcPr>
            <w:tcW w:w="709" w:type="dxa"/>
            <w:shd w:val="clear" w:color="auto" w:fill="auto"/>
          </w:tcPr>
          <w:p w14:paraId="3CA03FB1" w14:textId="77777777" w:rsidR="009D4BC2" w:rsidRPr="00634ECB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F69709B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БАРТАШ</w:t>
            </w:r>
          </w:p>
          <w:p w14:paraId="6AB8417D" w14:textId="3B11DAC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Наталия Александровна</w:t>
            </w:r>
          </w:p>
        </w:tc>
        <w:tc>
          <w:tcPr>
            <w:tcW w:w="283" w:type="dxa"/>
            <w:shd w:val="clear" w:color="auto" w:fill="auto"/>
          </w:tcPr>
          <w:p w14:paraId="39B55099" w14:textId="3702D07F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520E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5A1B024F" w14:textId="33BD2D45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  <w:r w:rsidRPr="009D4BC2">
              <w:rPr>
                <w:rFonts w:ascii="Times New Roman" w:hAnsi="Times New Roman"/>
                <w:spacing w:val="-6"/>
                <w:sz w:val="30"/>
                <w:szCs w:val="30"/>
              </w:rPr>
              <w:t>и.о. заместителя генерального директора по экономике – начальник планово-экономического отдела</w:t>
            </w:r>
            <w:r>
              <w:rPr>
                <w:rFonts w:ascii="Times New Roman" w:hAnsi="Times New Roman"/>
                <w:spacing w:val="-6"/>
                <w:sz w:val="30"/>
                <w:szCs w:val="30"/>
              </w:rPr>
              <w:t xml:space="preserve"> ОАО «Молочный мир» </w:t>
            </w:r>
          </w:p>
          <w:p w14:paraId="7BE1BE8B" w14:textId="02056791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</w:p>
        </w:tc>
      </w:tr>
      <w:tr w:rsidR="009D4BC2" w:rsidRPr="00FC6267" w14:paraId="3ECFD5A3" w14:textId="77777777" w:rsidTr="001538DC">
        <w:trPr>
          <w:trHeight w:val="900"/>
        </w:trPr>
        <w:tc>
          <w:tcPr>
            <w:tcW w:w="709" w:type="dxa"/>
            <w:shd w:val="clear" w:color="auto" w:fill="auto"/>
          </w:tcPr>
          <w:p w14:paraId="528285CC" w14:textId="77777777" w:rsidR="009D4BC2" w:rsidRPr="00634ECB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8F523A7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БЕЛОВ</w:t>
            </w:r>
          </w:p>
          <w:p w14:paraId="7453BD78" w14:textId="1F65A838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Евгений Борисович</w:t>
            </w:r>
          </w:p>
        </w:tc>
        <w:tc>
          <w:tcPr>
            <w:tcW w:w="283" w:type="dxa"/>
            <w:shd w:val="clear" w:color="auto" w:fill="auto"/>
          </w:tcPr>
          <w:p w14:paraId="4B98A70B" w14:textId="19F33687" w:rsidR="009D4BC2" w:rsidRPr="0049413D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C62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227F85C7" w14:textId="7319A3FF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</w:rPr>
              <w:t xml:space="preserve">начальник управления международного сотрудничества и применения мер нетарифного регулирования Министерства антимонопольного регулирования и торговли </w:t>
            </w:r>
            <w:r>
              <w:rPr>
                <w:rFonts w:ascii="Times New Roman" w:hAnsi="Times New Roman"/>
                <w:sz w:val="30"/>
                <w:szCs w:val="30"/>
              </w:rPr>
              <w:t>Республики Беларусь</w:t>
            </w:r>
          </w:p>
          <w:p w14:paraId="3A4D33FA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D4BC2" w:rsidRPr="00FC6267" w14:paraId="5582D7F6" w14:textId="77777777" w:rsidTr="001538DC">
        <w:trPr>
          <w:trHeight w:val="900"/>
        </w:trPr>
        <w:tc>
          <w:tcPr>
            <w:tcW w:w="709" w:type="dxa"/>
            <w:shd w:val="clear" w:color="auto" w:fill="auto"/>
          </w:tcPr>
          <w:p w14:paraId="1368440B" w14:textId="77777777" w:rsidR="009D4BC2" w:rsidRPr="00634ECB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20707EE" w14:textId="358B342C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БОРЧУК</w:t>
            </w:r>
            <w:r w:rsidRPr="0049413D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49413D">
              <w:rPr>
                <w:rFonts w:ascii="Times New Roman" w:hAnsi="Times New Roman"/>
                <w:bCs/>
                <w:sz w:val="30"/>
                <w:szCs w:val="30"/>
              </w:rPr>
              <w:br/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Виталий</w:t>
            </w:r>
            <w:r w:rsidRPr="0049413D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Петрович</w:t>
            </w:r>
          </w:p>
        </w:tc>
        <w:tc>
          <w:tcPr>
            <w:tcW w:w="283" w:type="dxa"/>
            <w:shd w:val="clear" w:color="auto" w:fill="auto"/>
          </w:tcPr>
          <w:p w14:paraId="02C7F634" w14:textId="385D5A65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49413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7061A96F" w14:textId="77777777" w:rsidR="009D4BC2" w:rsidRPr="0049413D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главного управления внешнеэкономической деятельности Министерства промышленности Республики Беларусь</w:t>
            </w:r>
          </w:p>
          <w:p w14:paraId="4C3CD9F8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D4BC2" w:rsidRPr="00FC6267" w14:paraId="65BC3C58" w14:textId="77777777" w:rsidTr="001538DC">
        <w:trPr>
          <w:trHeight w:val="900"/>
        </w:trPr>
        <w:tc>
          <w:tcPr>
            <w:tcW w:w="709" w:type="dxa"/>
            <w:shd w:val="clear" w:color="auto" w:fill="auto"/>
          </w:tcPr>
          <w:p w14:paraId="62C54B75" w14:textId="77777777" w:rsidR="009D4BC2" w:rsidRPr="00634ECB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1161CC7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caps/>
                <w:sz w:val="30"/>
                <w:szCs w:val="30"/>
              </w:rPr>
            </w:pPr>
            <w:r w:rsidRPr="00CA285B">
              <w:rPr>
                <w:rFonts w:ascii="Times New Roman" w:hAnsi="Times New Roman"/>
                <w:bCs/>
                <w:caps/>
                <w:sz w:val="30"/>
                <w:szCs w:val="30"/>
              </w:rPr>
              <w:t>Воробьева</w:t>
            </w:r>
          </w:p>
          <w:p w14:paraId="585AEE16" w14:textId="77777777" w:rsidR="009D4BC2" w:rsidRPr="00CA285B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Наталья Александровна</w:t>
            </w:r>
          </w:p>
          <w:p w14:paraId="45ECC29C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6F2C539" w14:textId="336C9C22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520E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4A84DA6C" w14:textId="0E0750AB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</w:rPr>
              <w:t>генеральный директор УП «Витебское отделение БелТПП»</w:t>
            </w:r>
          </w:p>
        </w:tc>
      </w:tr>
      <w:tr w:rsidR="009D4BC2" w:rsidRPr="00FC6267" w14:paraId="3A750CA7" w14:textId="77777777" w:rsidTr="001538DC">
        <w:trPr>
          <w:trHeight w:val="900"/>
        </w:trPr>
        <w:tc>
          <w:tcPr>
            <w:tcW w:w="709" w:type="dxa"/>
            <w:shd w:val="clear" w:color="auto" w:fill="auto"/>
          </w:tcPr>
          <w:p w14:paraId="310606D5" w14:textId="77777777" w:rsidR="009D4BC2" w:rsidRPr="00634ECB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8BE8387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ВОРОНОВИЧ </w:t>
            </w:r>
          </w:p>
          <w:p w14:paraId="4F40E1D5" w14:textId="6FC8AF1A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Ирина Николаевна</w:t>
            </w:r>
          </w:p>
        </w:tc>
        <w:tc>
          <w:tcPr>
            <w:tcW w:w="283" w:type="dxa"/>
            <w:shd w:val="clear" w:color="auto" w:fill="auto"/>
          </w:tcPr>
          <w:p w14:paraId="07249B06" w14:textId="00F26937" w:rsidR="009D4BC2" w:rsidRPr="0049413D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C62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225BE536" w14:textId="6EBB24B1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</w:rPr>
              <w:t>директор Департамента по туризму Министерства спорта и туризма</w:t>
            </w:r>
          </w:p>
        </w:tc>
      </w:tr>
      <w:tr w:rsidR="009D4BC2" w:rsidRPr="00FC6267" w14:paraId="28E1F419" w14:textId="77777777" w:rsidTr="001538DC">
        <w:trPr>
          <w:trHeight w:val="900"/>
        </w:trPr>
        <w:tc>
          <w:tcPr>
            <w:tcW w:w="709" w:type="dxa"/>
            <w:shd w:val="clear" w:color="auto" w:fill="auto"/>
          </w:tcPr>
          <w:p w14:paraId="19F1A6B5" w14:textId="77777777" w:rsidR="009D4BC2" w:rsidRPr="00634ECB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A84FF0E" w14:textId="578472E1" w:rsidR="009D4BC2" w:rsidRPr="00FC6267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ГОНЧАРОВ</w:t>
            </w:r>
          </w:p>
          <w:p w14:paraId="6695250D" w14:textId="4329AA97" w:rsidR="009D4BC2" w:rsidRPr="00FC6267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Валерий Валерьевич</w:t>
            </w:r>
          </w:p>
        </w:tc>
        <w:tc>
          <w:tcPr>
            <w:tcW w:w="283" w:type="dxa"/>
            <w:shd w:val="clear" w:color="auto" w:fill="auto"/>
          </w:tcPr>
          <w:p w14:paraId="02BB3F84" w14:textId="1C07FA7B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FC6267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239FE1A7" w14:textId="1DDC2EAD" w:rsidR="009D4BC2" w:rsidRPr="00FC6267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 ГНУ «Центр системного анализа и стратегических исследований Национальной академии наук Беларуси»</w:t>
            </w:r>
          </w:p>
          <w:p w14:paraId="64804B9F" w14:textId="17DD6607" w:rsidR="009D4BC2" w:rsidRPr="00FC6267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D4BC2" w:rsidRPr="00FC6267" w14:paraId="461DF6A0" w14:textId="77777777" w:rsidTr="001538DC">
        <w:trPr>
          <w:trHeight w:val="900"/>
        </w:trPr>
        <w:tc>
          <w:tcPr>
            <w:tcW w:w="709" w:type="dxa"/>
            <w:shd w:val="clear" w:color="auto" w:fill="auto"/>
          </w:tcPr>
          <w:p w14:paraId="061BAD93" w14:textId="77777777" w:rsidR="009D4BC2" w:rsidRPr="00634ECB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CC9450D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 w:rsidRPr="00F7766F">
              <w:rPr>
                <w:rFonts w:ascii="Times New Roman" w:hAnsi="Times New Roman"/>
                <w:bCs/>
                <w:sz w:val="30"/>
                <w:szCs w:val="30"/>
              </w:rPr>
              <w:t>ГРУЦО</w:t>
            </w:r>
          </w:p>
          <w:p w14:paraId="6EDE87F6" w14:textId="006AEC0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 w:rsidRPr="00F7766F">
              <w:rPr>
                <w:rFonts w:ascii="Times New Roman" w:hAnsi="Times New Roman"/>
                <w:bCs/>
                <w:sz w:val="30"/>
                <w:szCs w:val="30"/>
              </w:rPr>
              <w:t>Игорь Юрьевич</w:t>
            </w:r>
          </w:p>
        </w:tc>
        <w:tc>
          <w:tcPr>
            <w:tcW w:w="283" w:type="dxa"/>
            <w:shd w:val="clear" w:color="auto" w:fill="auto"/>
          </w:tcPr>
          <w:p w14:paraId="6A12E4F8" w14:textId="20ED7607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49413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50D5A7D6" w14:textId="77777777" w:rsidR="009D4BC2" w:rsidRPr="0049413D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</w:t>
            </w:r>
            <w:r w:rsidRPr="00F7766F">
              <w:rPr>
                <w:rFonts w:ascii="Times New Roman" w:hAnsi="Times New Roman"/>
                <w:sz w:val="30"/>
                <w:szCs w:val="30"/>
              </w:rPr>
              <w:t>ачальник управления координации поставок товаров на внутренний рынок и внешнеторговой деятельности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9413D">
              <w:rPr>
                <w:rFonts w:ascii="Times New Roman" w:hAnsi="Times New Roman"/>
                <w:sz w:val="30"/>
                <w:szCs w:val="30"/>
              </w:rPr>
              <w:t>концерна «Белгоспищепром»</w:t>
            </w:r>
          </w:p>
          <w:p w14:paraId="71E700FE" w14:textId="2F94920D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9413D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9D4BC2" w:rsidRPr="00FC6267" w14:paraId="04730078" w14:textId="77777777" w:rsidTr="001538DC">
        <w:trPr>
          <w:trHeight w:val="900"/>
        </w:trPr>
        <w:tc>
          <w:tcPr>
            <w:tcW w:w="709" w:type="dxa"/>
            <w:shd w:val="clear" w:color="auto" w:fill="auto"/>
          </w:tcPr>
          <w:p w14:paraId="62FD8EE8" w14:textId="77777777" w:rsidR="009D4BC2" w:rsidRPr="00634ECB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45C4936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 w:rsidRPr="00AD76C4">
              <w:rPr>
                <w:rFonts w:ascii="Times New Roman" w:hAnsi="Times New Roman"/>
                <w:bCs/>
                <w:sz w:val="30"/>
                <w:szCs w:val="30"/>
              </w:rPr>
              <w:t>ГУЩИН</w:t>
            </w:r>
          </w:p>
          <w:p w14:paraId="13718BAA" w14:textId="77777777" w:rsidR="009D4BC2" w:rsidRPr="00AD76C4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Борис Георгиевич</w:t>
            </w:r>
          </w:p>
          <w:p w14:paraId="34604ECC" w14:textId="77777777" w:rsidR="009D4BC2" w:rsidRPr="00F7766F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DBBACE4" w14:textId="0607B3BB" w:rsidR="009D4BC2" w:rsidRPr="0049413D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520E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7086BE89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</w:rPr>
              <w:t>заместитель генерального директора – начальник управления международного сотрудничества УП «Гомельское отделение БелТПП»</w:t>
            </w:r>
          </w:p>
          <w:p w14:paraId="53E49D4A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D4BC2" w:rsidRPr="00FC6267" w14:paraId="3515CD46" w14:textId="77777777" w:rsidTr="001538DC">
        <w:trPr>
          <w:trHeight w:val="900"/>
        </w:trPr>
        <w:tc>
          <w:tcPr>
            <w:tcW w:w="709" w:type="dxa"/>
            <w:shd w:val="clear" w:color="auto" w:fill="auto"/>
          </w:tcPr>
          <w:p w14:paraId="199C3AE7" w14:textId="77777777" w:rsidR="009D4BC2" w:rsidRPr="00634ECB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47154B9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ДЕМЕЩИК</w:t>
            </w:r>
          </w:p>
          <w:p w14:paraId="198C60B3" w14:textId="1ACC20B7" w:rsidR="009D4BC2" w:rsidRPr="00AD76C4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Кирилл Александрович</w:t>
            </w:r>
          </w:p>
        </w:tc>
        <w:tc>
          <w:tcPr>
            <w:tcW w:w="283" w:type="dxa"/>
            <w:shd w:val="clear" w:color="auto" w:fill="auto"/>
          </w:tcPr>
          <w:p w14:paraId="39667005" w14:textId="240FC85A" w:rsidR="009D4BC2" w:rsidRPr="000520E3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51EB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6FBC1001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</w:rPr>
              <w:t>заместитель начальника управления развития и продаж РУП «Белтаможсервис»</w:t>
            </w:r>
          </w:p>
          <w:p w14:paraId="29E4441D" w14:textId="0C85DD32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</w:p>
        </w:tc>
      </w:tr>
      <w:tr w:rsidR="009D4BC2" w:rsidRPr="00FC6267" w14:paraId="3C183E4A" w14:textId="77777777" w:rsidTr="001538DC">
        <w:trPr>
          <w:trHeight w:val="900"/>
        </w:trPr>
        <w:tc>
          <w:tcPr>
            <w:tcW w:w="709" w:type="dxa"/>
            <w:shd w:val="clear" w:color="auto" w:fill="auto"/>
          </w:tcPr>
          <w:p w14:paraId="4F3F2E39" w14:textId="77777777" w:rsidR="009D4BC2" w:rsidRPr="00634ECB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BA2FC5B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ДЮБКИНА</w:t>
            </w:r>
          </w:p>
          <w:p w14:paraId="45DD13E1" w14:textId="36B83C39" w:rsidR="009D4BC2" w:rsidRPr="00AD76C4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Оксана Ивановна</w:t>
            </w:r>
          </w:p>
        </w:tc>
        <w:tc>
          <w:tcPr>
            <w:tcW w:w="283" w:type="dxa"/>
            <w:shd w:val="clear" w:color="auto" w:fill="auto"/>
          </w:tcPr>
          <w:p w14:paraId="4D506A0A" w14:textId="54EB38A3" w:rsidR="009D4BC2" w:rsidRPr="000520E3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520E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65538701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</w:rPr>
              <w:t xml:space="preserve">начальник отдела по рекламе и информационным технологиям ОАО «БМЗ </w:t>
            </w:r>
            <w:r w:rsidRPr="00FC62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управляющая компания холдинга «Белорусская металлургическая компания</w:t>
            </w:r>
            <w:r>
              <w:rPr>
                <w:rFonts w:ascii="Times New Roman" w:hAnsi="Times New Roman"/>
                <w:spacing w:val="-6"/>
                <w:sz w:val="30"/>
                <w:szCs w:val="30"/>
              </w:rPr>
              <w:t>»</w:t>
            </w:r>
          </w:p>
          <w:p w14:paraId="2100F087" w14:textId="5EE8AE90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</w:p>
        </w:tc>
      </w:tr>
      <w:tr w:rsidR="009D4BC2" w:rsidRPr="00FC6267" w14:paraId="707629DD" w14:textId="77777777" w:rsidTr="00FF7335">
        <w:trPr>
          <w:trHeight w:val="1471"/>
        </w:trPr>
        <w:tc>
          <w:tcPr>
            <w:tcW w:w="709" w:type="dxa"/>
            <w:shd w:val="clear" w:color="auto" w:fill="auto"/>
          </w:tcPr>
          <w:p w14:paraId="42A98140" w14:textId="77777777" w:rsidR="009D4BC2" w:rsidRPr="00FC6267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50D91246" w14:textId="59502B2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ЖУКОВСКАЯ</w:t>
            </w:r>
          </w:p>
          <w:p w14:paraId="7BD053EE" w14:textId="329EDC1A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Татьяна Александровна</w:t>
            </w:r>
          </w:p>
        </w:tc>
        <w:tc>
          <w:tcPr>
            <w:tcW w:w="283" w:type="dxa"/>
            <w:shd w:val="clear" w:color="auto" w:fill="auto"/>
          </w:tcPr>
          <w:p w14:paraId="0230CFF2" w14:textId="136E8EAA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FC62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1363D299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торгово-экономического сотрудничества со странами дальнего зарубежья главного управления внешнеэкономических связей концерна «Белнефтехим»</w:t>
            </w:r>
          </w:p>
          <w:p w14:paraId="25A61B68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D4BC2" w:rsidRPr="00FC6267" w14:paraId="290275CB" w14:textId="77777777" w:rsidTr="007E05FA">
        <w:trPr>
          <w:trHeight w:val="1070"/>
        </w:trPr>
        <w:tc>
          <w:tcPr>
            <w:tcW w:w="709" w:type="dxa"/>
            <w:shd w:val="clear" w:color="auto" w:fill="auto"/>
          </w:tcPr>
          <w:p w14:paraId="0DCD9B83" w14:textId="77777777" w:rsidR="009D4BC2" w:rsidRPr="00FC6267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23D3B287" w14:textId="7B09CD17" w:rsidR="009D4BC2" w:rsidRPr="00FC6267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ЗУБАРЬ</w:t>
            </w:r>
          </w:p>
          <w:p w14:paraId="0B74B8E4" w14:textId="1FE1A803" w:rsidR="009D4BC2" w:rsidRPr="00FC6267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Юлия Борисовна</w:t>
            </w:r>
            <w:r w:rsidRPr="00FC6267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17E5C01F" w14:textId="77777777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C6267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64082F10" w14:textId="506F1C83" w:rsidR="009D4BC2" w:rsidRPr="00FC6267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управления прогнозирования внешней торговли Министерства экономики Республики Беларусь</w:t>
            </w:r>
          </w:p>
        </w:tc>
      </w:tr>
      <w:tr w:rsidR="009D4BC2" w:rsidRPr="0049413D" w14:paraId="401A3F05" w14:textId="77777777" w:rsidTr="00581021">
        <w:trPr>
          <w:trHeight w:val="900"/>
        </w:trPr>
        <w:tc>
          <w:tcPr>
            <w:tcW w:w="709" w:type="dxa"/>
            <w:shd w:val="clear" w:color="auto" w:fill="auto"/>
          </w:tcPr>
          <w:p w14:paraId="1706C424" w14:textId="77777777" w:rsidR="009D4BC2" w:rsidRPr="0049413D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983E503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КОМАРОВА</w:t>
            </w:r>
          </w:p>
          <w:p w14:paraId="799F5A1D" w14:textId="73F565CD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Евгения Александровна</w:t>
            </w:r>
          </w:p>
        </w:tc>
        <w:tc>
          <w:tcPr>
            <w:tcW w:w="283" w:type="dxa"/>
            <w:shd w:val="clear" w:color="auto" w:fill="auto"/>
          </w:tcPr>
          <w:p w14:paraId="7150FDD9" w14:textId="284F4EC7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C62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058DF1F4" w14:textId="77777777" w:rsidR="009D4BC2" w:rsidRPr="006A1A74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начальник управления международного сотрудничества и информационного развития </w:t>
            </w:r>
            <w:r w:rsidRPr="006A1A7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ИРУП «Национальный центр маркетинга и конъюнктуры цен»</w:t>
            </w:r>
          </w:p>
          <w:p w14:paraId="4B275CA7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D4BC2" w:rsidRPr="0049413D" w14:paraId="6972F63B" w14:textId="77777777" w:rsidTr="00581021">
        <w:trPr>
          <w:trHeight w:val="900"/>
        </w:trPr>
        <w:tc>
          <w:tcPr>
            <w:tcW w:w="709" w:type="dxa"/>
            <w:shd w:val="clear" w:color="auto" w:fill="auto"/>
          </w:tcPr>
          <w:p w14:paraId="17069E54" w14:textId="77777777" w:rsidR="009D4BC2" w:rsidRPr="0049413D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13A82D68" w14:textId="77777777" w:rsidR="009D4BC2" w:rsidRPr="00B3716E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КОНСТАНТИНОВ</w:t>
            </w:r>
          </w:p>
          <w:p w14:paraId="73F4B10A" w14:textId="35E2AD0C" w:rsidR="009D4BC2" w:rsidRPr="0049413D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 w:rsidRPr="00B3716E">
              <w:rPr>
                <w:rFonts w:ascii="Times New Roman" w:hAnsi="Times New Roman"/>
                <w:bCs/>
                <w:sz w:val="30"/>
                <w:szCs w:val="30"/>
              </w:rPr>
              <w:t xml:space="preserve">Сергей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Сергеевич</w:t>
            </w:r>
          </w:p>
        </w:tc>
        <w:tc>
          <w:tcPr>
            <w:tcW w:w="283" w:type="dxa"/>
            <w:shd w:val="clear" w:color="auto" w:fill="auto"/>
          </w:tcPr>
          <w:p w14:paraId="0D38B323" w14:textId="54157D06" w:rsidR="009D4BC2" w:rsidRPr="0049413D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C62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576A3CF3" w14:textId="77777777" w:rsidR="009D4BC2" w:rsidRPr="00FC6267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начальника главного управления международного сотрудничества Министерства финансов Республики Беларусь</w:t>
            </w:r>
          </w:p>
          <w:p w14:paraId="67F97E66" w14:textId="77777777" w:rsidR="009D4BC2" w:rsidRPr="0049413D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D4BC2" w:rsidRPr="0049413D" w14:paraId="4861F163" w14:textId="77777777" w:rsidTr="00964231">
        <w:trPr>
          <w:trHeight w:val="900"/>
        </w:trPr>
        <w:tc>
          <w:tcPr>
            <w:tcW w:w="709" w:type="dxa"/>
            <w:shd w:val="clear" w:color="auto" w:fill="auto"/>
          </w:tcPr>
          <w:p w14:paraId="724EF2C2" w14:textId="77777777" w:rsidR="009D4BC2" w:rsidRPr="00FC6267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3BAF3028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МАЛЕЙЧИК</w:t>
            </w:r>
          </w:p>
          <w:p w14:paraId="59C3E9A5" w14:textId="4AD733B1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Екатерина Анатольевна</w:t>
            </w:r>
          </w:p>
        </w:tc>
        <w:tc>
          <w:tcPr>
            <w:tcW w:w="283" w:type="dxa"/>
            <w:shd w:val="clear" w:color="auto" w:fill="auto"/>
          </w:tcPr>
          <w:p w14:paraId="4BE751CE" w14:textId="3CE6D9E1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C6267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7F4158A3" w14:textId="1BE64760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</w:rPr>
              <w:t>заместитель начальника управления внешнеэкономических связей концерна «Беллегпром»</w:t>
            </w:r>
          </w:p>
          <w:p w14:paraId="043A3723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D4BC2" w:rsidRPr="0049413D" w14:paraId="5F143920" w14:textId="77777777" w:rsidTr="00964231">
        <w:trPr>
          <w:trHeight w:val="900"/>
        </w:trPr>
        <w:tc>
          <w:tcPr>
            <w:tcW w:w="709" w:type="dxa"/>
            <w:shd w:val="clear" w:color="auto" w:fill="auto"/>
          </w:tcPr>
          <w:p w14:paraId="35842E52" w14:textId="77777777" w:rsidR="009D4BC2" w:rsidRPr="00FC6267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D005049" w14:textId="77777777" w:rsidR="009D4BC2" w:rsidRPr="007124A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МИЦКЕВИЧ</w:t>
            </w:r>
          </w:p>
          <w:p w14:paraId="7C2F3A2B" w14:textId="1014F2B7" w:rsidR="009D4BC2" w:rsidRPr="0049413D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Ярослав</w:t>
            </w:r>
            <w:r w:rsidRPr="007124A2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Сергеевич</w:t>
            </w:r>
          </w:p>
        </w:tc>
        <w:tc>
          <w:tcPr>
            <w:tcW w:w="283" w:type="dxa"/>
            <w:shd w:val="clear" w:color="auto" w:fill="auto"/>
          </w:tcPr>
          <w:p w14:paraId="3AD786F9" w14:textId="0EB00311" w:rsidR="009D4BC2" w:rsidRPr="0049413D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C62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11725994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заместитель директора Департамента – начальник управления координации внешнеэкономической деятельности Департамента внешнеэкономической деятельности Министерства иностранных дел Республики Беларусь </w:t>
            </w:r>
          </w:p>
          <w:p w14:paraId="365B13D2" w14:textId="2FAF5A1C" w:rsidR="009D4BC2" w:rsidRPr="0049413D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D4BC2" w:rsidRPr="00FC6267" w14:paraId="3031A18E" w14:textId="77777777" w:rsidTr="009C4216">
        <w:trPr>
          <w:trHeight w:val="900"/>
        </w:trPr>
        <w:tc>
          <w:tcPr>
            <w:tcW w:w="709" w:type="dxa"/>
            <w:shd w:val="clear" w:color="auto" w:fill="auto"/>
          </w:tcPr>
          <w:p w14:paraId="0AB183BF" w14:textId="77777777" w:rsidR="009D4BC2" w:rsidRPr="0049413D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F8DE057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МОРОЗОВ</w:t>
            </w:r>
          </w:p>
          <w:p w14:paraId="7D49CFCA" w14:textId="50E428C5" w:rsidR="009D4BC2" w:rsidRPr="0049413D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Дмитрий Викторович</w:t>
            </w:r>
          </w:p>
        </w:tc>
        <w:tc>
          <w:tcPr>
            <w:tcW w:w="283" w:type="dxa"/>
            <w:shd w:val="clear" w:color="auto" w:fill="auto"/>
          </w:tcPr>
          <w:p w14:paraId="13B56987" w14:textId="5BFCEC20" w:rsidR="009D4BC2" w:rsidRPr="0049413D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C62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19FD945E" w14:textId="10FB6A4F" w:rsidR="009D4BC2" w:rsidRPr="00FC6267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</w:rPr>
              <w:t>директор государственного учреждения «Национальное агентство по туризму»</w:t>
            </w:r>
          </w:p>
        </w:tc>
      </w:tr>
      <w:tr w:rsidR="009D4BC2" w:rsidRPr="00FC6267" w14:paraId="0536E1BC" w14:textId="77777777" w:rsidTr="003D0C9A">
        <w:trPr>
          <w:trHeight w:val="900"/>
        </w:trPr>
        <w:tc>
          <w:tcPr>
            <w:tcW w:w="709" w:type="dxa"/>
            <w:shd w:val="clear" w:color="auto" w:fill="auto"/>
          </w:tcPr>
          <w:p w14:paraId="5B664B30" w14:textId="77777777" w:rsidR="009D4BC2" w:rsidRPr="00FC6267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7E5F6180" w14:textId="71A139C6" w:rsidR="009D4BC2" w:rsidRPr="00FC6267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СМИРНОВА</w:t>
            </w:r>
          </w:p>
          <w:p w14:paraId="2C2C6F60" w14:textId="5FC19F40" w:rsidR="009D4BC2" w:rsidRPr="00FC6267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Любовь</w:t>
            </w:r>
            <w:r w:rsidRPr="00FC6267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Германовна</w:t>
            </w:r>
          </w:p>
        </w:tc>
        <w:tc>
          <w:tcPr>
            <w:tcW w:w="283" w:type="dxa"/>
            <w:shd w:val="clear" w:color="auto" w:fill="auto"/>
          </w:tcPr>
          <w:p w14:paraId="3FB983BA" w14:textId="77777777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C6267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4AFF45D8" w14:textId="3FF6D63B" w:rsidR="009D4BC2" w:rsidRPr="00C909CC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международного сотрудничества и специальных проектов государственного предприятия «БелЭкспо»</w:t>
            </w:r>
          </w:p>
          <w:p w14:paraId="3E27500D" w14:textId="77777777" w:rsidR="009D4BC2" w:rsidRPr="00C909CC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D4BC2" w:rsidRPr="00FC6267" w14:paraId="71A7DE30" w14:textId="77777777" w:rsidTr="00876847">
        <w:trPr>
          <w:trHeight w:val="900"/>
        </w:trPr>
        <w:tc>
          <w:tcPr>
            <w:tcW w:w="709" w:type="dxa"/>
            <w:shd w:val="clear" w:color="auto" w:fill="auto"/>
          </w:tcPr>
          <w:p w14:paraId="05BD7C59" w14:textId="77777777" w:rsidR="009D4BC2" w:rsidRPr="00FC6267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6620167E" w14:textId="21F528C7" w:rsidR="009D4BC2" w:rsidRPr="0049413D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ХВОСТОВА</w:t>
            </w:r>
            <w:r w:rsidRPr="0049413D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</w:p>
          <w:p w14:paraId="780BCEF7" w14:textId="77777777" w:rsidR="009D4BC2" w:rsidRPr="0049413D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Ольга</w:t>
            </w:r>
            <w:r w:rsidRPr="0049413D">
              <w:rPr>
                <w:rFonts w:ascii="Times New Roman" w:hAnsi="Times New Roman"/>
                <w:bCs/>
                <w:sz w:val="30"/>
                <w:szCs w:val="30"/>
              </w:rPr>
              <w:t xml:space="preserve"> Валерьев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на</w:t>
            </w:r>
          </w:p>
          <w:p w14:paraId="3A8040ED" w14:textId="5E4AA3F5" w:rsidR="009D4BC2" w:rsidRPr="00FC6267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5478B0E" w14:textId="780FC8D9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9413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2A0BCE46" w14:textId="552A1500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директора по международной научно-инновационной работе ГУ «БелИСА»</w:t>
            </w:r>
            <w:r w:rsidRPr="0049413D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14:paraId="336981DE" w14:textId="39B57016" w:rsidR="009D4BC2" w:rsidRPr="00FC6267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</w:p>
        </w:tc>
      </w:tr>
      <w:tr w:rsidR="009D4BC2" w:rsidRPr="00634ECB" w14:paraId="58ACC37B" w14:textId="77777777" w:rsidTr="005E0F61">
        <w:trPr>
          <w:trHeight w:val="900"/>
        </w:trPr>
        <w:tc>
          <w:tcPr>
            <w:tcW w:w="709" w:type="dxa"/>
            <w:shd w:val="clear" w:color="auto" w:fill="auto"/>
          </w:tcPr>
          <w:p w14:paraId="6698E804" w14:textId="77777777" w:rsidR="009D4BC2" w:rsidRPr="00FC6267" w:rsidRDefault="009D4BC2" w:rsidP="009D4BC2">
            <w:pPr>
              <w:pStyle w:val="a6"/>
              <w:numPr>
                <w:ilvl w:val="0"/>
                <w:numId w:val="1"/>
              </w:numPr>
              <w:spacing w:line="280" w:lineRule="exact"/>
              <w:ind w:left="480" w:hanging="480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42491892" w14:textId="77777777" w:rsidR="009D4BC2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ШУБА</w:t>
            </w:r>
          </w:p>
          <w:p w14:paraId="7C0BE83F" w14:textId="0B43EAD0" w:rsidR="009D4BC2" w:rsidRPr="00FC6267" w:rsidRDefault="009D4BC2" w:rsidP="009D4BC2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Сергей Владимирович </w:t>
            </w:r>
          </w:p>
        </w:tc>
        <w:tc>
          <w:tcPr>
            <w:tcW w:w="283" w:type="dxa"/>
            <w:shd w:val="clear" w:color="auto" w:fill="auto"/>
          </w:tcPr>
          <w:p w14:paraId="6FD9A262" w14:textId="77777777" w:rsidR="009D4BC2" w:rsidRPr="00FC6267" w:rsidRDefault="009D4BC2" w:rsidP="009D4BC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C62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387" w:type="dxa"/>
            <w:shd w:val="clear" w:color="auto" w:fill="auto"/>
          </w:tcPr>
          <w:p w14:paraId="340E3C2A" w14:textId="77777777" w:rsidR="009D4BC2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  <w:r>
              <w:rPr>
                <w:rFonts w:ascii="Times New Roman" w:hAnsi="Times New Roman"/>
                <w:spacing w:val="-6"/>
                <w:sz w:val="30"/>
                <w:szCs w:val="30"/>
              </w:rPr>
              <w:t>начальник управления международной научно-технической и инновационной политики Государственного комитета по науке и технологиям Республики Беларусь</w:t>
            </w:r>
          </w:p>
          <w:p w14:paraId="6B3E8622" w14:textId="0C0A1CF8" w:rsidR="009D4BC2" w:rsidRPr="00C70F7A" w:rsidRDefault="009D4BC2" w:rsidP="009D4BC2">
            <w:pPr>
              <w:spacing w:line="280" w:lineRule="exact"/>
              <w:jc w:val="both"/>
              <w:rPr>
                <w:rFonts w:ascii="Times New Roman" w:hAnsi="Times New Roman"/>
                <w:spacing w:val="-6"/>
                <w:sz w:val="30"/>
                <w:szCs w:val="30"/>
              </w:rPr>
            </w:pPr>
          </w:p>
        </w:tc>
      </w:tr>
    </w:tbl>
    <w:p w14:paraId="7A920048" w14:textId="257DD52A" w:rsidR="00706813" w:rsidRPr="00706813" w:rsidRDefault="00706813" w:rsidP="007E05FA">
      <w:pPr>
        <w:spacing w:line="240" w:lineRule="auto"/>
        <w:rPr>
          <w:rFonts w:ascii="Times New Roman" w:hAnsi="Times New Roman"/>
          <w:b/>
          <w:sz w:val="30"/>
          <w:szCs w:val="30"/>
          <w:u w:val="single"/>
        </w:rPr>
      </w:pPr>
    </w:p>
    <w:sectPr w:rsidR="00706813" w:rsidRPr="00706813" w:rsidSect="007E05F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152C" w14:textId="77777777" w:rsidR="00105BA2" w:rsidRDefault="00105BA2" w:rsidP="002B0541">
      <w:pPr>
        <w:spacing w:line="240" w:lineRule="auto"/>
      </w:pPr>
      <w:r>
        <w:separator/>
      </w:r>
    </w:p>
  </w:endnote>
  <w:endnote w:type="continuationSeparator" w:id="0">
    <w:p w14:paraId="2028196C" w14:textId="77777777" w:rsidR="00105BA2" w:rsidRDefault="00105BA2" w:rsidP="002B0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849C" w14:textId="77777777" w:rsidR="00105BA2" w:rsidRDefault="00105BA2" w:rsidP="002B0541">
      <w:pPr>
        <w:spacing w:line="240" w:lineRule="auto"/>
      </w:pPr>
      <w:r>
        <w:separator/>
      </w:r>
    </w:p>
  </w:footnote>
  <w:footnote w:type="continuationSeparator" w:id="0">
    <w:p w14:paraId="447100BE" w14:textId="77777777" w:rsidR="00105BA2" w:rsidRDefault="00105BA2" w:rsidP="002B0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CAEC7" w14:textId="77777777" w:rsidR="000922A8" w:rsidRPr="009D4BC2" w:rsidRDefault="000922A8">
    <w:pPr>
      <w:pStyle w:val="a7"/>
      <w:jc w:val="center"/>
      <w:rPr>
        <w:rFonts w:ascii="Times New Roman" w:hAnsi="Times New Roman"/>
        <w:sz w:val="28"/>
        <w:szCs w:val="28"/>
      </w:rPr>
    </w:pPr>
    <w:r w:rsidRPr="009D4BC2">
      <w:rPr>
        <w:rFonts w:ascii="Times New Roman" w:hAnsi="Times New Roman"/>
        <w:sz w:val="28"/>
        <w:szCs w:val="28"/>
      </w:rPr>
      <w:fldChar w:fldCharType="begin"/>
    </w:r>
    <w:r w:rsidRPr="009D4BC2">
      <w:rPr>
        <w:rFonts w:ascii="Times New Roman" w:hAnsi="Times New Roman"/>
        <w:sz w:val="28"/>
        <w:szCs w:val="28"/>
      </w:rPr>
      <w:instrText xml:space="preserve"> PAGE   \* MERGEFORMAT </w:instrText>
    </w:r>
    <w:r w:rsidRPr="009D4BC2">
      <w:rPr>
        <w:rFonts w:ascii="Times New Roman" w:hAnsi="Times New Roman"/>
        <w:sz w:val="28"/>
        <w:szCs w:val="28"/>
      </w:rPr>
      <w:fldChar w:fldCharType="separate"/>
    </w:r>
    <w:r w:rsidRPr="009D4BC2">
      <w:rPr>
        <w:rFonts w:ascii="Times New Roman" w:hAnsi="Times New Roman"/>
        <w:noProof/>
        <w:sz w:val="28"/>
        <w:szCs w:val="28"/>
      </w:rPr>
      <w:t>4</w:t>
    </w:r>
    <w:r w:rsidRPr="009D4BC2">
      <w:rPr>
        <w:rFonts w:ascii="Times New Roman" w:hAnsi="Times New Roman"/>
        <w:noProof/>
        <w:sz w:val="28"/>
        <w:szCs w:val="28"/>
      </w:rPr>
      <w:fldChar w:fldCharType="end"/>
    </w:r>
  </w:p>
  <w:p w14:paraId="3B19B3E7" w14:textId="77777777" w:rsidR="000922A8" w:rsidRDefault="000922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B34D5"/>
    <w:multiLevelType w:val="hybridMultilevel"/>
    <w:tmpl w:val="AA6A1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21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B"/>
    <w:rsid w:val="0000330C"/>
    <w:rsid w:val="00007A36"/>
    <w:rsid w:val="000153F0"/>
    <w:rsid w:val="0002531A"/>
    <w:rsid w:val="00033DE0"/>
    <w:rsid w:val="000520E3"/>
    <w:rsid w:val="000536D9"/>
    <w:rsid w:val="0006351D"/>
    <w:rsid w:val="00064153"/>
    <w:rsid w:val="0007490C"/>
    <w:rsid w:val="00085C48"/>
    <w:rsid w:val="00086C81"/>
    <w:rsid w:val="00087BEA"/>
    <w:rsid w:val="00090907"/>
    <w:rsid w:val="000912B5"/>
    <w:rsid w:val="000922A8"/>
    <w:rsid w:val="00092B9D"/>
    <w:rsid w:val="00094A03"/>
    <w:rsid w:val="00097118"/>
    <w:rsid w:val="000A068B"/>
    <w:rsid w:val="000A2B09"/>
    <w:rsid w:val="000A5A19"/>
    <w:rsid w:val="000A7717"/>
    <w:rsid w:val="000B3713"/>
    <w:rsid w:val="000C18D9"/>
    <w:rsid w:val="000D26CD"/>
    <w:rsid w:val="000D61FB"/>
    <w:rsid w:val="000E0BEC"/>
    <w:rsid w:val="000E3AA2"/>
    <w:rsid w:val="000E5313"/>
    <w:rsid w:val="000F299C"/>
    <w:rsid w:val="000F36AB"/>
    <w:rsid w:val="000F5308"/>
    <w:rsid w:val="00103EDA"/>
    <w:rsid w:val="00105BA2"/>
    <w:rsid w:val="00115E96"/>
    <w:rsid w:val="001166DC"/>
    <w:rsid w:val="00124173"/>
    <w:rsid w:val="0012690D"/>
    <w:rsid w:val="00135C8E"/>
    <w:rsid w:val="00142673"/>
    <w:rsid w:val="00151F57"/>
    <w:rsid w:val="001538DC"/>
    <w:rsid w:val="00172021"/>
    <w:rsid w:val="00172940"/>
    <w:rsid w:val="001732BA"/>
    <w:rsid w:val="00176D5F"/>
    <w:rsid w:val="001806BF"/>
    <w:rsid w:val="0018106B"/>
    <w:rsid w:val="00193684"/>
    <w:rsid w:val="00194BE4"/>
    <w:rsid w:val="001B265C"/>
    <w:rsid w:val="001B3DE7"/>
    <w:rsid w:val="001C039A"/>
    <w:rsid w:val="001C52CA"/>
    <w:rsid w:val="001C75C4"/>
    <w:rsid w:val="001D05BE"/>
    <w:rsid w:val="001D530A"/>
    <w:rsid w:val="001E0FE0"/>
    <w:rsid w:val="001E51D7"/>
    <w:rsid w:val="001F2C15"/>
    <w:rsid w:val="00210961"/>
    <w:rsid w:val="00211271"/>
    <w:rsid w:val="00211D19"/>
    <w:rsid w:val="0021327A"/>
    <w:rsid w:val="00214B69"/>
    <w:rsid w:val="002168DC"/>
    <w:rsid w:val="00217EE7"/>
    <w:rsid w:val="0022377B"/>
    <w:rsid w:val="002242BA"/>
    <w:rsid w:val="00227D18"/>
    <w:rsid w:val="0025302F"/>
    <w:rsid w:val="0025359A"/>
    <w:rsid w:val="00254012"/>
    <w:rsid w:val="00262CCA"/>
    <w:rsid w:val="00270183"/>
    <w:rsid w:val="00270F88"/>
    <w:rsid w:val="00276AAE"/>
    <w:rsid w:val="00280407"/>
    <w:rsid w:val="002824CB"/>
    <w:rsid w:val="00283744"/>
    <w:rsid w:val="00286FF2"/>
    <w:rsid w:val="002944DB"/>
    <w:rsid w:val="002968C6"/>
    <w:rsid w:val="002A111A"/>
    <w:rsid w:val="002A517D"/>
    <w:rsid w:val="002B0541"/>
    <w:rsid w:val="002B6C0C"/>
    <w:rsid w:val="002C34BB"/>
    <w:rsid w:val="002D36B3"/>
    <w:rsid w:val="002D68A9"/>
    <w:rsid w:val="002E12FF"/>
    <w:rsid w:val="002E1CC0"/>
    <w:rsid w:val="002E2E8A"/>
    <w:rsid w:val="002E65A0"/>
    <w:rsid w:val="002E7652"/>
    <w:rsid w:val="002F0F6E"/>
    <w:rsid w:val="002F1830"/>
    <w:rsid w:val="002F3AA4"/>
    <w:rsid w:val="002F6D0D"/>
    <w:rsid w:val="003049DA"/>
    <w:rsid w:val="00304AD4"/>
    <w:rsid w:val="00321307"/>
    <w:rsid w:val="00321B5C"/>
    <w:rsid w:val="003252B0"/>
    <w:rsid w:val="00326FF4"/>
    <w:rsid w:val="00334874"/>
    <w:rsid w:val="0034054C"/>
    <w:rsid w:val="00341D14"/>
    <w:rsid w:val="00344E1D"/>
    <w:rsid w:val="00350243"/>
    <w:rsid w:val="00366F7F"/>
    <w:rsid w:val="003703A5"/>
    <w:rsid w:val="00373BB1"/>
    <w:rsid w:val="00373D78"/>
    <w:rsid w:val="003756B8"/>
    <w:rsid w:val="00376C9A"/>
    <w:rsid w:val="003816CC"/>
    <w:rsid w:val="003830D9"/>
    <w:rsid w:val="00386024"/>
    <w:rsid w:val="00387604"/>
    <w:rsid w:val="0039095B"/>
    <w:rsid w:val="00392215"/>
    <w:rsid w:val="003927CD"/>
    <w:rsid w:val="00396254"/>
    <w:rsid w:val="00397517"/>
    <w:rsid w:val="003A1480"/>
    <w:rsid w:val="003B01C6"/>
    <w:rsid w:val="003B3B9F"/>
    <w:rsid w:val="003C02B0"/>
    <w:rsid w:val="003C1D90"/>
    <w:rsid w:val="003C7013"/>
    <w:rsid w:val="003D632E"/>
    <w:rsid w:val="003D6644"/>
    <w:rsid w:val="003E2C73"/>
    <w:rsid w:val="003E2D69"/>
    <w:rsid w:val="003E6B46"/>
    <w:rsid w:val="003F41E9"/>
    <w:rsid w:val="00402B0C"/>
    <w:rsid w:val="00404182"/>
    <w:rsid w:val="00404347"/>
    <w:rsid w:val="00407AAC"/>
    <w:rsid w:val="0041129F"/>
    <w:rsid w:val="00412093"/>
    <w:rsid w:val="00417119"/>
    <w:rsid w:val="0042370C"/>
    <w:rsid w:val="00430A3C"/>
    <w:rsid w:val="00443946"/>
    <w:rsid w:val="00450429"/>
    <w:rsid w:val="004713B0"/>
    <w:rsid w:val="00483900"/>
    <w:rsid w:val="00485A35"/>
    <w:rsid w:val="00485DD5"/>
    <w:rsid w:val="00486D21"/>
    <w:rsid w:val="0048725E"/>
    <w:rsid w:val="00487B8A"/>
    <w:rsid w:val="004902C3"/>
    <w:rsid w:val="004902EE"/>
    <w:rsid w:val="0049413D"/>
    <w:rsid w:val="00495090"/>
    <w:rsid w:val="004A7A48"/>
    <w:rsid w:val="004B408B"/>
    <w:rsid w:val="004B467E"/>
    <w:rsid w:val="004B5770"/>
    <w:rsid w:val="004B75C8"/>
    <w:rsid w:val="004B7782"/>
    <w:rsid w:val="004C41F6"/>
    <w:rsid w:val="004C7206"/>
    <w:rsid w:val="004D0B97"/>
    <w:rsid w:val="004D1F04"/>
    <w:rsid w:val="004D3EE7"/>
    <w:rsid w:val="004D453C"/>
    <w:rsid w:val="004D5F43"/>
    <w:rsid w:val="004D7B7B"/>
    <w:rsid w:val="004E25D3"/>
    <w:rsid w:val="004E3E47"/>
    <w:rsid w:val="004E4D60"/>
    <w:rsid w:val="004F530A"/>
    <w:rsid w:val="00511EF2"/>
    <w:rsid w:val="005132AA"/>
    <w:rsid w:val="00513DBD"/>
    <w:rsid w:val="00521240"/>
    <w:rsid w:val="005223A1"/>
    <w:rsid w:val="00524780"/>
    <w:rsid w:val="00530757"/>
    <w:rsid w:val="00533E1E"/>
    <w:rsid w:val="005428D7"/>
    <w:rsid w:val="005440C9"/>
    <w:rsid w:val="005470F2"/>
    <w:rsid w:val="0056744E"/>
    <w:rsid w:val="005829D7"/>
    <w:rsid w:val="00582EBF"/>
    <w:rsid w:val="00590CE7"/>
    <w:rsid w:val="0059108F"/>
    <w:rsid w:val="005912C6"/>
    <w:rsid w:val="00595B87"/>
    <w:rsid w:val="00596D44"/>
    <w:rsid w:val="005A7314"/>
    <w:rsid w:val="005A7A98"/>
    <w:rsid w:val="005B5AED"/>
    <w:rsid w:val="005C77AA"/>
    <w:rsid w:val="005D2912"/>
    <w:rsid w:val="005D2F97"/>
    <w:rsid w:val="005D6D9D"/>
    <w:rsid w:val="005D7858"/>
    <w:rsid w:val="005D7C82"/>
    <w:rsid w:val="005E2658"/>
    <w:rsid w:val="005E33DA"/>
    <w:rsid w:val="005E5DD1"/>
    <w:rsid w:val="005F1482"/>
    <w:rsid w:val="005F2B3E"/>
    <w:rsid w:val="005F6C0E"/>
    <w:rsid w:val="0060532A"/>
    <w:rsid w:val="00616A9F"/>
    <w:rsid w:val="00620C95"/>
    <w:rsid w:val="0062305D"/>
    <w:rsid w:val="00624130"/>
    <w:rsid w:val="00625560"/>
    <w:rsid w:val="006255ED"/>
    <w:rsid w:val="0062760C"/>
    <w:rsid w:val="006325CB"/>
    <w:rsid w:val="00634ECB"/>
    <w:rsid w:val="00635A7F"/>
    <w:rsid w:val="00644DCB"/>
    <w:rsid w:val="006518AC"/>
    <w:rsid w:val="0065349C"/>
    <w:rsid w:val="0065799B"/>
    <w:rsid w:val="006619BD"/>
    <w:rsid w:val="00667250"/>
    <w:rsid w:val="00667AE0"/>
    <w:rsid w:val="00667C99"/>
    <w:rsid w:val="00670A24"/>
    <w:rsid w:val="00672A30"/>
    <w:rsid w:val="0068598A"/>
    <w:rsid w:val="006876F7"/>
    <w:rsid w:val="006A1A74"/>
    <w:rsid w:val="006A7A76"/>
    <w:rsid w:val="006A7DF6"/>
    <w:rsid w:val="006B0A32"/>
    <w:rsid w:val="006B6B26"/>
    <w:rsid w:val="006C1362"/>
    <w:rsid w:val="006C4E5D"/>
    <w:rsid w:val="006D0DBB"/>
    <w:rsid w:val="006D36AA"/>
    <w:rsid w:val="006D6C4C"/>
    <w:rsid w:val="006E28D2"/>
    <w:rsid w:val="006E3467"/>
    <w:rsid w:val="006E57F5"/>
    <w:rsid w:val="00704CF1"/>
    <w:rsid w:val="00706813"/>
    <w:rsid w:val="007124A2"/>
    <w:rsid w:val="007129B4"/>
    <w:rsid w:val="00717A29"/>
    <w:rsid w:val="00720F40"/>
    <w:rsid w:val="007220E3"/>
    <w:rsid w:val="00731A22"/>
    <w:rsid w:val="00732461"/>
    <w:rsid w:val="00734E30"/>
    <w:rsid w:val="00753E30"/>
    <w:rsid w:val="00757D8F"/>
    <w:rsid w:val="00762AF1"/>
    <w:rsid w:val="00763A58"/>
    <w:rsid w:val="0077072F"/>
    <w:rsid w:val="00770AEA"/>
    <w:rsid w:val="00775703"/>
    <w:rsid w:val="00794265"/>
    <w:rsid w:val="007966CE"/>
    <w:rsid w:val="007B02FC"/>
    <w:rsid w:val="007B1D0E"/>
    <w:rsid w:val="007B6E94"/>
    <w:rsid w:val="007C28B8"/>
    <w:rsid w:val="007C3852"/>
    <w:rsid w:val="007C3F86"/>
    <w:rsid w:val="007C477B"/>
    <w:rsid w:val="007C4E8E"/>
    <w:rsid w:val="007D1D71"/>
    <w:rsid w:val="007E05FA"/>
    <w:rsid w:val="007E3D04"/>
    <w:rsid w:val="007E54C1"/>
    <w:rsid w:val="007E5F18"/>
    <w:rsid w:val="007F5EA4"/>
    <w:rsid w:val="00801603"/>
    <w:rsid w:val="00802F97"/>
    <w:rsid w:val="00803D8E"/>
    <w:rsid w:val="008055D4"/>
    <w:rsid w:val="00834C87"/>
    <w:rsid w:val="008423D3"/>
    <w:rsid w:val="00861E0F"/>
    <w:rsid w:val="00862E8C"/>
    <w:rsid w:val="00866173"/>
    <w:rsid w:val="008745E4"/>
    <w:rsid w:val="008746ED"/>
    <w:rsid w:val="00875A17"/>
    <w:rsid w:val="0088069A"/>
    <w:rsid w:val="00883C39"/>
    <w:rsid w:val="008849D5"/>
    <w:rsid w:val="00887359"/>
    <w:rsid w:val="00895FD3"/>
    <w:rsid w:val="008962AE"/>
    <w:rsid w:val="008979F7"/>
    <w:rsid w:val="008A74B2"/>
    <w:rsid w:val="008B10CF"/>
    <w:rsid w:val="008B3EF8"/>
    <w:rsid w:val="008B713C"/>
    <w:rsid w:val="008B7AB4"/>
    <w:rsid w:val="008C0F3A"/>
    <w:rsid w:val="008C3D46"/>
    <w:rsid w:val="008C4CF8"/>
    <w:rsid w:val="008C58C4"/>
    <w:rsid w:val="008D3AC9"/>
    <w:rsid w:val="008D52F5"/>
    <w:rsid w:val="008D59BF"/>
    <w:rsid w:val="008E0FA4"/>
    <w:rsid w:val="008F0A84"/>
    <w:rsid w:val="008F7C60"/>
    <w:rsid w:val="008F7E3F"/>
    <w:rsid w:val="00910350"/>
    <w:rsid w:val="00915024"/>
    <w:rsid w:val="0092277C"/>
    <w:rsid w:val="00925A56"/>
    <w:rsid w:val="00926C7F"/>
    <w:rsid w:val="00931FAF"/>
    <w:rsid w:val="0099626F"/>
    <w:rsid w:val="009A62F1"/>
    <w:rsid w:val="009A7D78"/>
    <w:rsid w:val="009B2093"/>
    <w:rsid w:val="009B335C"/>
    <w:rsid w:val="009C2958"/>
    <w:rsid w:val="009C4D26"/>
    <w:rsid w:val="009C6FB7"/>
    <w:rsid w:val="009C7C91"/>
    <w:rsid w:val="009D38A9"/>
    <w:rsid w:val="009D4BC2"/>
    <w:rsid w:val="009D7C41"/>
    <w:rsid w:val="009E4528"/>
    <w:rsid w:val="009F4D4D"/>
    <w:rsid w:val="009F75EF"/>
    <w:rsid w:val="009F7BBB"/>
    <w:rsid w:val="00A0008E"/>
    <w:rsid w:val="00A002E8"/>
    <w:rsid w:val="00A02241"/>
    <w:rsid w:val="00A02E8E"/>
    <w:rsid w:val="00A1046B"/>
    <w:rsid w:val="00A12D09"/>
    <w:rsid w:val="00A133ED"/>
    <w:rsid w:val="00A20F02"/>
    <w:rsid w:val="00A24333"/>
    <w:rsid w:val="00A3160C"/>
    <w:rsid w:val="00A342B2"/>
    <w:rsid w:val="00A362F2"/>
    <w:rsid w:val="00A37D1C"/>
    <w:rsid w:val="00A412C9"/>
    <w:rsid w:val="00A41C2F"/>
    <w:rsid w:val="00A421EF"/>
    <w:rsid w:val="00A5136E"/>
    <w:rsid w:val="00A54DD8"/>
    <w:rsid w:val="00A62BE3"/>
    <w:rsid w:val="00A72BAC"/>
    <w:rsid w:val="00A7585D"/>
    <w:rsid w:val="00A75B97"/>
    <w:rsid w:val="00A80B7A"/>
    <w:rsid w:val="00A8698E"/>
    <w:rsid w:val="00AA0F07"/>
    <w:rsid w:val="00AA2322"/>
    <w:rsid w:val="00AA2B34"/>
    <w:rsid w:val="00AA2F54"/>
    <w:rsid w:val="00AA55A5"/>
    <w:rsid w:val="00AA67F5"/>
    <w:rsid w:val="00AB2F52"/>
    <w:rsid w:val="00AC3159"/>
    <w:rsid w:val="00AC4B32"/>
    <w:rsid w:val="00AC661B"/>
    <w:rsid w:val="00AD465A"/>
    <w:rsid w:val="00AD76C4"/>
    <w:rsid w:val="00AD7718"/>
    <w:rsid w:val="00AE0618"/>
    <w:rsid w:val="00AF4671"/>
    <w:rsid w:val="00B01765"/>
    <w:rsid w:val="00B12788"/>
    <w:rsid w:val="00B1666C"/>
    <w:rsid w:val="00B20605"/>
    <w:rsid w:val="00B33090"/>
    <w:rsid w:val="00B357DD"/>
    <w:rsid w:val="00B3716E"/>
    <w:rsid w:val="00B405CB"/>
    <w:rsid w:val="00B4463B"/>
    <w:rsid w:val="00B459E9"/>
    <w:rsid w:val="00B4632C"/>
    <w:rsid w:val="00B57206"/>
    <w:rsid w:val="00B61224"/>
    <w:rsid w:val="00B61A82"/>
    <w:rsid w:val="00B61EAF"/>
    <w:rsid w:val="00B631A2"/>
    <w:rsid w:val="00B63CB6"/>
    <w:rsid w:val="00B6411E"/>
    <w:rsid w:val="00B9022C"/>
    <w:rsid w:val="00B9028E"/>
    <w:rsid w:val="00B90842"/>
    <w:rsid w:val="00BA1287"/>
    <w:rsid w:val="00BA1C2E"/>
    <w:rsid w:val="00BA26A1"/>
    <w:rsid w:val="00BB4E62"/>
    <w:rsid w:val="00BB6A8F"/>
    <w:rsid w:val="00BC2980"/>
    <w:rsid w:val="00BC5B99"/>
    <w:rsid w:val="00BD11A6"/>
    <w:rsid w:val="00BD26C0"/>
    <w:rsid w:val="00BD2946"/>
    <w:rsid w:val="00BD4BA6"/>
    <w:rsid w:val="00BE54AA"/>
    <w:rsid w:val="00BE61F7"/>
    <w:rsid w:val="00BF1066"/>
    <w:rsid w:val="00BF3A0F"/>
    <w:rsid w:val="00C012FD"/>
    <w:rsid w:val="00C01936"/>
    <w:rsid w:val="00C04470"/>
    <w:rsid w:val="00C06A3D"/>
    <w:rsid w:val="00C14F2E"/>
    <w:rsid w:val="00C15A8E"/>
    <w:rsid w:val="00C24043"/>
    <w:rsid w:val="00C32162"/>
    <w:rsid w:val="00C42297"/>
    <w:rsid w:val="00C45634"/>
    <w:rsid w:val="00C45CD1"/>
    <w:rsid w:val="00C5103A"/>
    <w:rsid w:val="00C55882"/>
    <w:rsid w:val="00C56CE8"/>
    <w:rsid w:val="00C639CF"/>
    <w:rsid w:val="00C70F7A"/>
    <w:rsid w:val="00C71EE8"/>
    <w:rsid w:val="00C77496"/>
    <w:rsid w:val="00C86F96"/>
    <w:rsid w:val="00C909CC"/>
    <w:rsid w:val="00C93D77"/>
    <w:rsid w:val="00C968FF"/>
    <w:rsid w:val="00CA285B"/>
    <w:rsid w:val="00CA5F2E"/>
    <w:rsid w:val="00CB6165"/>
    <w:rsid w:val="00CB74CD"/>
    <w:rsid w:val="00CC3E3F"/>
    <w:rsid w:val="00CE0551"/>
    <w:rsid w:val="00CE62DC"/>
    <w:rsid w:val="00CE6469"/>
    <w:rsid w:val="00CF3FB0"/>
    <w:rsid w:val="00CF5E90"/>
    <w:rsid w:val="00D0132B"/>
    <w:rsid w:val="00D04F74"/>
    <w:rsid w:val="00D1047F"/>
    <w:rsid w:val="00D128A4"/>
    <w:rsid w:val="00D15A61"/>
    <w:rsid w:val="00D17453"/>
    <w:rsid w:val="00D30596"/>
    <w:rsid w:val="00D312C5"/>
    <w:rsid w:val="00D3437D"/>
    <w:rsid w:val="00D354BA"/>
    <w:rsid w:val="00D47733"/>
    <w:rsid w:val="00D5212C"/>
    <w:rsid w:val="00D6233D"/>
    <w:rsid w:val="00D640E7"/>
    <w:rsid w:val="00D71242"/>
    <w:rsid w:val="00D722D3"/>
    <w:rsid w:val="00D73AAD"/>
    <w:rsid w:val="00D75AE6"/>
    <w:rsid w:val="00D76CF0"/>
    <w:rsid w:val="00D80EF4"/>
    <w:rsid w:val="00D845FB"/>
    <w:rsid w:val="00D86A3A"/>
    <w:rsid w:val="00D959CC"/>
    <w:rsid w:val="00DB193E"/>
    <w:rsid w:val="00DB3734"/>
    <w:rsid w:val="00DB412F"/>
    <w:rsid w:val="00DC6C74"/>
    <w:rsid w:val="00DD1899"/>
    <w:rsid w:val="00DD2938"/>
    <w:rsid w:val="00DE0162"/>
    <w:rsid w:val="00DE47EB"/>
    <w:rsid w:val="00DE5BD4"/>
    <w:rsid w:val="00DF1891"/>
    <w:rsid w:val="00E04C83"/>
    <w:rsid w:val="00E0670E"/>
    <w:rsid w:val="00E16EBA"/>
    <w:rsid w:val="00E2331C"/>
    <w:rsid w:val="00E442AB"/>
    <w:rsid w:val="00E47D62"/>
    <w:rsid w:val="00E51EBD"/>
    <w:rsid w:val="00E567FB"/>
    <w:rsid w:val="00E61D61"/>
    <w:rsid w:val="00E66B41"/>
    <w:rsid w:val="00E67DEB"/>
    <w:rsid w:val="00E713B4"/>
    <w:rsid w:val="00E72405"/>
    <w:rsid w:val="00E77DAD"/>
    <w:rsid w:val="00E81F03"/>
    <w:rsid w:val="00E96427"/>
    <w:rsid w:val="00EA4BAC"/>
    <w:rsid w:val="00EB4CBB"/>
    <w:rsid w:val="00EC17CB"/>
    <w:rsid w:val="00EC215F"/>
    <w:rsid w:val="00EC2B61"/>
    <w:rsid w:val="00EC4667"/>
    <w:rsid w:val="00EC5B36"/>
    <w:rsid w:val="00ED0168"/>
    <w:rsid w:val="00ED17B1"/>
    <w:rsid w:val="00ED373F"/>
    <w:rsid w:val="00EE2099"/>
    <w:rsid w:val="00EE5986"/>
    <w:rsid w:val="00EF01DD"/>
    <w:rsid w:val="00EF1DDD"/>
    <w:rsid w:val="00EF5468"/>
    <w:rsid w:val="00EF5675"/>
    <w:rsid w:val="00EF7583"/>
    <w:rsid w:val="00EF7CCA"/>
    <w:rsid w:val="00F029D5"/>
    <w:rsid w:val="00F03977"/>
    <w:rsid w:val="00F14261"/>
    <w:rsid w:val="00F25A65"/>
    <w:rsid w:val="00F31390"/>
    <w:rsid w:val="00F43158"/>
    <w:rsid w:val="00F46657"/>
    <w:rsid w:val="00F4762A"/>
    <w:rsid w:val="00F531BF"/>
    <w:rsid w:val="00F5696A"/>
    <w:rsid w:val="00F56987"/>
    <w:rsid w:val="00F57261"/>
    <w:rsid w:val="00F7766F"/>
    <w:rsid w:val="00F804B3"/>
    <w:rsid w:val="00F84630"/>
    <w:rsid w:val="00F87B2D"/>
    <w:rsid w:val="00F96B0C"/>
    <w:rsid w:val="00F9763D"/>
    <w:rsid w:val="00FA28CE"/>
    <w:rsid w:val="00FA32C9"/>
    <w:rsid w:val="00FA3F1B"/>
    <w:rsid w:val="00FA5710"/>
    <w:rsid w:val="00FA5982"/>
    <w:rsid w:val="00FA7D26"/>
    <w:rsid w:val="00FB0C0B"/>
    <w:rsid w:val="00FB25E9"/>
    <w:rsid w:val="00FB32E0"/>
    <w:rsid w:val="00FB3FFB"/>
    <w:rsid w:val="00FB4110"/>
    <w:rsid w:val="00FB4BA7"/>
    <w:rsid w:val="00FB7D83"/>
    <w:rsid w:val="00FC27E1"/>
    <w:rsid w:val="00FC6267"/>
    <w:rsid w:val="00FD1A5E"/>
    <w:rsid w:val="00FD4FDC"/>
    <w:rsid w:val="00FE1AEA"/>
    <w:rsid w:val="00FE5821"/>
    <w:rsid w:val="00FE6114"/>
    <w:rsid w:val="00FE7A7B"/>
    <w:rsid w:val="00FF1150"/>
    <w:rsid w:val="00FF7324"/>
    <w:rsid w:val="00FF7335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87DC"/>
  <w15:docId w15:val="{AB2723AF-68DF-41B4-842F-58BCE87E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F97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02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F9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2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F9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F97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F9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02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802F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02F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802F9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802F9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802F97"/>
    <w:rPr>
      <w:rFonts w:ascii="Cambria" w:eastAsia="Times New Roman" w:hAnsi="Cambria" w:cs="Times New Roman"/>
      <w:i/>
      <w:iCs/>
      <w:color w:val="243F60"/>
    </w:rPr>
  </w:style>
  <w:style w:type="character" w:styleId="a3">
    <w:name w:val="Strong"/>
    <w:uiPriority w:val="22"/>
    <w:qFormat/>
    <w:rsid w:val="00802F97"/>
    <w:rPr>
      <w:b/>
      <w:bCs/>
    </w:rPr>
  </w:style>
  <w:style w:type="character" w:styleId="a4">
    <w:name w:val="Emphasis"/>
    <w:uiPriority w:val="20"/>
    <w:qFormat/>
    <w:rsid w:val="00802F97"/>
    <w:rPr>
      <w:i/>
      <w:iCs/>
    </w:rPr>
  </w:style>
  <w:style w:type="paragraph" w:styleId="a5">
    <w:name w:val="No Spacing"/>
    <w:uiPriority w:val="1"/>
    <w:qFormat/>
    <w:rsid w:val="00802F97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C47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05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41"/>
  </w:style>
  <w:style w:type="paragraph" w:styleId="a9">
    <w:name w:val="footer"/>
    <w:basedOn w:val="a"/>
    <w:link w:val="aa"/>
    <w:uiPriority w:val="99"/>
    <w:unhideWhenUsed/>
    <w:rsid w:val="002B05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41"/>
  </w:style>
  <w:style w:type="paragraph" w:styleId="ab">
    <w:name w:val="Balloon Text"/>
    <w:basedOn w:val="a"/>
    <w:link w:val="ac"/>
    <w:uiPriority w:val="99"/>
    <w:semiHidden/>
    <w:unhideWhenUsed/>
    <w:rsid w:val="002B054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B0541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autoRedefine/>
    <w:rsid w:val="005E2658"/>
    <w:pPr>
      <w:spacing w:after="160" w:line="240" w:lineRule="exact"/>
    </w:pPr>
    <w:rPr>
      <w:rFonts w:ascii="Times New Roman" w:eastAsia="SimSun" w:hAnsi="Times New Roman"/>
      <w:b/>
      <w:sz w:val="28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387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2183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265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41719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83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13395810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120293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9181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3566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8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697862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6933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41980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14692314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72967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387428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050492864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8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483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6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2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5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104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2672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4262-0137-4E63-810D-26CC0567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volski</dc:creator>
  <cp:lastModifiedBy>Головарев Александр Тимофеевич</cp:lastModifiedBy>
  <cp:revision>15</cp:revision>
  <cp:lastPrinted>2024-04-19T11:05:00Z</cp:lastPrinted>
  <dcterms:created xsi:type="dcterms:W3CDTF">2024-04-04T09:01:00Z</dcterms:created>
  <dcterms:modified xsi:type="dcterms:W3CDTF">2024-11-28T12:57:00Z</dcterms:modified>
</cp:coreProperties>
</file>